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8" w:rsidRDefault="00361C88"/>
    <w:p w:rsidR="00361C88" w:rsidRPr="00361C88" w:rsidRDefault="00361C88" w:rsidP="00361C88">
      <w:pPr>
        <w:jc w:val="center"/>
        <w:rPr>
          <w:b/>
          <w:sz w:val="32"/>
          <w:szCs w:val="32"/>
        </w:rPr>
      </w:pPr>
      <w:r w:rsidRPr="00361C88">
        <w:rPr>
          <w:b/>
          <w:sz w:val="32"/>
          <w:szCs w:val="32"/>
        </w:rPr>
        <w:t>STATEWIDE IMPAIRED DRIVING PREVENTION TASKFORCE</w:t>
      </w:r>
    </w:p>
    <w:p w:rsidR="00361C88" w:rsidRDefault="00B05A47" w:rsidP="00361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JANUARY 9, 2015</w:t>
      </w:r>
    </w:p>
    <w:p w:rsidR="00361C88" w:rsidRPr="00361C88" w:rsidRDefault="003A3EE0" w:rsidP="00361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05A4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:00</w:t>
      </w:r>
      <w:r w:rsidR="00B05A4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M – </w:t>
      </w:r>
      <w:r w:rsidR="00B05A47">
        <w:rPr>
          <w:b/>
          <w:sz w:val="32"/>
          <w:szCs w:val="32"/>
        </w:rPr>
        <w:t>12:</w:t>
      </w:r>
      <w:r>
        <w:rPr>
          <w:b/>
          <w:sz w:val="32"/>
          <w:szCs w:val="32"/>
        </w:rPr>
        <w:t>00PM</w:t>
      </w:r>
    </w:p>
    <w:p w:rsidR="00361C88" w:rsidRPr="00361C88" w:rsidRDefault="00361C88" w:rsidP="00361C88">
      <w:pPr>
        <w:jc w:val="center"/>
        <w:rPr>
          <w:b/>
        </w:rPr>
      </w:pPr>
    </w:p>
    <w:p w:rsidR="00361C88" w:rsidRDefault="00361C88" w:rsidP="00361C88">
      <w:pPr>
        <w:jc w:val="center"/>
        <w:rPr>
          <w:b/>
          <w:sz w:val="32"/>
          <w:szCs w:val="32"/>
        </w:rPr>
      </w:pPr>
      <w:r w:rsidRPr="00361C88">
        <w:rPr>
          <w:b/>
          <w:sz w:val="32"/>
          <w:szCs w:val="32"/>
        </w:rPr>
        <w:t>AGENDA</w:t>
      </w:r>
    </w:p>
    <w:p w:rsidR="00361C88" w:rsidRDefault="00361C88" w:rsidP="00361C88">
      <w:pPr>
        <w:jc w:val="center"/>
        <w:rPr>
          <w:b/>
          <w:sz w:val="32"/>
          <w:szCs w:val="32"/>
        </w:rPr>
      </w:pPr>
    </w:p>
    <w:p w:rsidR="003A3EE0" w:rsidRDefault="003A3EE0" w:rsidP="00361C88">
      <w:pPr>
        <w:jc w:val="center"/>
        <w:rPr>
          <w:b/>
          <w:sz w:val="32"/>
          <w:szCs w:val="32"/>
        </w:rPr>
      </w:pPr>
    </w:p>
    <w:p w:rsidR="003A3EE0" w:rsidRDefault="003A3EE0" w:rsidP="00361C88">
      <w:pPr>
        <w:jc w:val="center"/>
        <w:rPr>
          <w:b/>
          <w:sz w:val="32"/>
          <w:szCs w:val="32"/>
        </w:rPr>
      </w:pPr>
    </w:p>
    <w:p w:rsidR="00361C88" w:rsidRPr="00DE3AAD" w:rsidRDefault="00361C88" w:rsidP="00361C88">
      <w:pPr>
        <w:jc w:val="center"/>
        <w:rPr>
          <w:b/>
          <w:sz w:val="24"/>
          <w:szCs w:val="24"/>
        </w:rPr>
      </w:pPr>
    </w:p>
    <w:p w:rsidR="00E149B0" w:rsidRDefault="00E149B0" w:rsidP="00E149B0">
      <w:pPr>
        <w:pStyle w:val="ListParagraph"/>
        <w:ind w:left="1440"/>
        <w:rPr>
          <w:sz w:val="24"/>
          <w:szCs w:val="24"/>
        </w:rPr>
      </w:pPr>
    </w:p>
    <w:p w:rsidR="00361C88" w:rsidRPr="00AB54F3" w:rsidRDefault="003A3EE0" w:rsidP="00AB54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REVIEW</w:t>
      </w:r>
      <w:r w:rsidR="00B05A47" w:rsidRPr="00AB54F3">
        <w:rPr>
          <w:sz w:val="24"/>
          <w:szCs w:val="24"/>
        </w:rPr>
        <w:t>/READ-THROUGH</w:t>
      </w:r>
      <w:r w:rsidRPr="00AB54F3">
        <w:rPr>
          <w:sz w:val="24"/>
          <w:szCs w:val="24"/>
        </w:rPr>
        <w:t xml:space="preserve"> OF MINUTES</w:t>
      </w:r>
    </w:p>
    <w:p w:rsidR="00361C88" w:rsidRPr="00AB54F3" w:rsidRDefault="003A3EE0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 xml:space="preserve">Acceptance of minutes from </w:t>
      </w:r>
      <w:r w:rsidR="00061BE2" w:rsidRPr="00AB54F3">
        <w:rPr>
          <w:sz w:val="24"/>
          <w:szCs w:val="24"/>
        </w:rPr>
        <w:t>7/8/14</w:t>
      </w:r>
    </w:p>
    <w:p w:rsidR="00E149B0" w:rsidRPr="003A3EE0" w:rsidRDefault="00E149B0" w:rsidP="00B05A47">
      <w:pPr>
        <w:rPr>
          <w:sz w:val="24"/>
          <w:szCs w:val="24"/>
        </w:rPr>
      </w:pPr>
    </w:p>
    <w:p w:rsidR="00E149B0" w:rsidRPr="00AB54F3" w:rsidRDefault="00B05A47" w:rsidP="00AB54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PROJECTS COMPLETED OR UNDERWAY</w:t>
      </w:r>
    </w:p>
    <w:p w:rsidR="00E149B0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DUI Court Training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Implementation of DUI Court Program in New Castle County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Drug Recognition Expert Training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Ignition Interlock Legislation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Funding for TSRP Program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DUI Tracking System Redesign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 xml:space="preserve">Checkpoint </w:t>
      </w:r>
      <w:proofErr w:type="spellStart"/>
      <w:r w:rsidRPr="00AB54F3">
        <w:rPr>
          <w:sz w:val="24"/>
          <w:szCs w:val="24"/>
        </w:rPr>
        <w:t>Strikeforce</w:t>
      </w:r>
      <w:proofErr w:type="spellEnd"/>
      <w:r w:rsidRPr="00AB54F3">
        <w:rPr>
          <w:sz w:val="24"/>
          <w:szCs w:val="24"/>
        </w:rPr>
        <w:t xml:space="preserve"> Enforcement Project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Delaware State Police Crime Lab Support</w:t>
      </w:r>
    </w:p>
    <w:p w:rsidR="00B05A47" w:rsidRPr="00AB54F3" w:rsidRDefault="00B05A47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Purchase Impaired Driving Equipment</w:t>
      </w:r>
    </w:p>
    <w:p w:rsidR="00DA2F2F" w:rsidRDefault="00DA2F2F" w:rsidP="00B05A47">
      <w:pPr>
        <w:rPr>
          <w:sz w:val="24"/>
          <w:szCs w:val="24"/>
        </w:rPr>
      </w:pPr>
    </w:p>
    <w:p w:rsidR="00B05A47" w:rsidRPr="00AB54F3" w:rsidRDefault="00B05A47" w:rsidP="00AB54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REVIEW EXISTING PROJECTS/ASSIGN TEAMS OR SUB-COMMITTEES</w:t>
      </w:r>
    </w:p>
    <w:p w:rsidR="00B05A47" w:rsidRPr="00AB54F3" w:rsidRDefault="00061BE2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Prescription Drug Use/Abuse &amp; Driving</w:t>
      </w:r>
    </w:p>
    <w:p w:rsidR="00061BE2" w:rsidRPr="00AB54F3" w:rsidRDefault="00061BE2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Administrative License Revocation</w:t>
      </w:r>
    </w:p>
    <w:p w:rsidR="00061BE2" w:rsidRPr="00AB54F3" w:rsidRDefault="00061BE2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DUI Prevention among High School students</w:t>
      </w:r>
    </w:p>
    <w:p w:rsidR="00AB54F3" w:rsidRDefault="00AB54F3" w:rsidP="00B05A47">
      <w:pPr>
        <w:rPr>
          <w:sz w:val="24"/>
          <w:szCs w:val="24"/>
        </w:rPr>
      </w:pPr>
    </w:p>
    <w:p w:rsidR="00AB54F3" w:rsidRPr="00AB54F3" w:rsidRDefault="00AB54F3" w:rsidP="00AB54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REQUEST FOR NEW PROJECTS</w:t>
      </w:r>
    </w:p>
    <w:p w:rsidR="00AB54F3" w:rsidRPr="00B05A47" w:rsidRDefault="00AB54F3" w:rsidP="00B05A47">
      <w:pPr>
        <w:rPr>
          <w:sz w:val="24"/>
          <w:szCs w:val="24"/>
        </w:rPr>
      </w:pPr>
    </w:p>
    <w:p w:rsidR="00AB54F3" w:rsidRPr="00AB54F3" w:rsidRDefault="00DE3AAD" w:rsidP="00AB54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54F3">
        <w:rPr>
          <w:sz w:val="24"/>
          <w:szCs w:val="24"/>
        </w:rPr>
        <w:t>CONFIRM NEXT MEETING DATE/FINAL THOUGHTS</w:t>
      </w:r>
    </w:p>
    <w:p w:rsidR="00AB54F3" w:rsidRPr="00AB54F3" w:rsidRDefault="00AB54F3" w:rsidP="00AB54F3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7</w:t>
      </w:r>
      <w:r w:rsidRPr="00AB54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1pm.</w:t>
      </w:r>
    </w:p>
    <w:p w:rsidR="00361C88" w:rsidRPr="00361C88" w:rsidRDefault="00361C88" w:rsidP="00B05A47">
      <w:pPr>
        <w:rPr>
          <w:b/>
          <w:sz w:val="32"/>
          <w:szCs w:val="32"/>
        </w:rPr>
      </w:pPr>
    </w:p>
    <w:sectPr w:rsidR="00361C88" w:rsidRPr="0036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684"/>
    <w:multiLevelType w:val="hybridMultilevel"/>
    <w:tmpl w:val="723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820"/>
    <w:multiLevelType w:val="hybridMultilevel"/>
    <w:tmpl w:val="5A9E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9FB"/>
    <w:multiLevelType w:val="hybridMultilevel"/>
    <w:tmpl w:val="E93C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8"/>
    <w:rsid w:val="00061BE2"/>
    <w:rsid w:val="002200F2"/>
    <w:rsid w:val="00361C88"/>
    <w:rsid w:val="003A3EE0"/>
    <w:rsid w:val="007677B2"/>
    <w:rsid w:val="008A4B95"/>
    <w:rsid w:val="00AB54F3"/>
    <w:rsid w:val="00B05A47"/>
    <w:rsid w:val="00D9150E"/>
    <w:rsid w:val="00D940D1"/>
    <w:rsid w:val="00DA2F2F"/>
    <w:rsid w:val="00DE3AAD"/>
    <w:rsid w:val="00E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Lisa M. (DSHS)</dc:creator>
  <cp:lastModifiedBy>Shaw Lisa M. (DSHS)</cp:lastModifiedBy>
  <cp:revision>2</cp:revision>
  <cp:lastPrinted>2015-01-07T19:39:00Z</cp:lastPrinted>
  <dcterms:created xsi:type="dcterms:W3CDTF">2015-01-07T19:40:00Z</dcterms:created>
  <dcterms:modified xsi:type="dcterms:W3CDTF">2015-01-07T19:40:00Z</dcterms:modified>
</cp:coreProperties>
</file>